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N1660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CMAC                                                           FEBRUARY 10, 2013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Crystal Mountain                                      PACIFIC NORTHWEST DIVISION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G I A N T   S L A L O M    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M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E N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RESULTS BY CLASS WITH RANKS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-------------------------------------------------------------------------------------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         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 U8            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1   6 P6455644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Trachte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Gunnar            CMAC/05   52.75 (29)   55.35 (33) 1:48.10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2   4 P6476841 Broussard, Lucas D         CMAC/06   54.05 (36)   56.15 (38) 1:50.20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3  69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P6486866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Flaggert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Winthrop         CMAC/05   54.84 (39)   56.36 (39) 1:51.20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4   5 P6381461 Albrecht, Ben              CMAC/05   54.20 (37)   58.29 (45) 1:52.49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5   3 P6469237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Stines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Tanner A           CMAC/05   57.74 (49)   58.83 (46) 1:56.57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6   2 P6477448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Vlases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Luke W              IND/05 1:00.66 (51) 1:01.28 (54) 2:01.94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7  67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P6485007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Schoening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Peter           CMAC/05 1:02.28 (52) 1:00.05 (50) 2:02.33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8   7 P6486788 Sullivan, Porter J         CWSC/06 1:05.39 (54)   58.92 (48) 2:04.31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9   1 P6486846 Chandler, Rees             CMAC/05 1:02.62 (53) 1:04.44 (56) 2:07.06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10-02-13 / Crystal Mountain         LIST: NLM813               N1660     GM0 / 1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N1660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CMAC                                                           FEBRUARY 10, 2013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Crystal Mountain                                      PACIFIC NORTHWEST DIVISION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         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 U10           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1  13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P6444134 Honeybone,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Georgie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 CMAC/03   47.37 (8)    49.82 (13) 1:37.19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2  10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P6418070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Guo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Michael R             CMAC/03   48.16 (10)   51.10 (17) 1:39.26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3  18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P6319891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Abb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,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Stevan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        WPSC/03   48.92 (13)   51.07 (16) 1:39.99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4  26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P6476980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Barwick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Graham            CMAC/03   51.57 (24)   54.61 (30) 1:46.18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5  24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P6369549 Hansen, Hudson C           CMAC/03   52.02 (26)   55.28 (32) 1:47.30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6  17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P6414123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Orford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Charlie            CMAC/04   52.98 (32)   54.48 (29) 1:47.46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7  15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P6324761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Dennehy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Nolan P           CMAC/03   53.66 (35)   55.51 (34) 1:49.17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8  14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P6400521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Loeser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Oliver             CMAC/04   53.63 (34)   55.84 (37) 1:49.47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9  22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P6395793 Davis, Edmund J            CMAC/04   56.91 (46)   55.56 (35) 1:52.47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10   8 P6314204 Bryant, Wiley              CMAC/03   55.60 (43)   56.91 (41) 1:52.51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11  25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P6475569 Miner, Andrew              CMAC/04   56.05 (45)   57.24 (43) 1:53.29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12  21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P6318891 Knight, Kenny R            WPSC/03   55.47 (42)   58.91 (47) 1:54.38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13  23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P6486622 Ballweber,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Quintin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 CMAC/03   55.89 (44)   59.89 (49) 1:55.78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14  20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P6424930 Mathewson, Corbett W        IND/04   57.13 (47) 1:01.01 (53) 1:58.14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15  68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P6486877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flaggert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James            CMAC/04 1:05.53 (55) 1:06.91 (57) 2:12.44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DID NOT START 1st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RUN</w:t>
      </w:r>
      <w:proofErr w:type="gramEnd"/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28 P6325911 Bastian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, Nikolas D         CMAC/03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12 P6463804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Mitchke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, Wyatt             CMAC/04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19 P6486702 Graves, Gavin              CWSC/04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DID NOT FINISH 1st RUN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27 P6393388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Ohara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Wyatt D             CMAC/04              1:02.55 (55)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9 P6392699 Farris,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Karsten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    CMAC/04                49.74 (12)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DID NOT FINISH 2nd RUN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11 P6344986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Frohlich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Sam C            CMAC/03   52.03 (27)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10-02-13 / Crystal Mountain         LIST: NLM813               N1660     GM0 / 2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N1660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CMAC                                                           FEBRUARY 10, 2013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lastRenderedPageBreak/>
        <w:t>Crystal Mountain                                      PACIFIC NORTHWEST DIVISION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         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 U12           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1  37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P6261826 Kershaw, Ryan J            WPSC/02   44.36 (3)    44.67 (1)  1:29.03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2  30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X6265516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Tansley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, M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Wilfrid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  SST/01   43.85 (1)    46.20 (2)  1:30.05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3  56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P6467450 Broussard,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Julien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  CMAC/01   44.21 (2)    46.66 (3)  1:30.87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4  48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P6263099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Hanses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John               WPSC/02   45.01 (4)    46.67 (4)  1:31.68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5  64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P6335213 Smoll, Nash                CMAC/01   46.02 (5)    47.59 (5)  1:33.61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6  43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P6270659 Walker, Duncan             CMAC/01   46.45 (6)    48.76 (9)  1:35.21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7  40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P6273439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Derwin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Zachary A          CMAC/02   47.49 (9)    48.53 (6)  1:36.02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8  35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P6267975 Toribio, Simon             CMAC/01   48.48 (11)   48.65 (8)  1:37.13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9  32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P6357435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Ries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Thomas R             CMAC/02   49.65 (16)   49.99 (14) 1:39.64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10  46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P6463671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Dahners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Jaden L           CMAC/02   48.89 (12)   51.57 (20) 1:40.46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11  51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P6412821 Honeybone, Max B           CMAC/01   50.22 (19)   50.50 (15) 1:40.72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12  33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P6433999 White, Lewis               CMAC/02   49.49 (15)   51.32 (18) 1:40.81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13  59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P6215063 Janssen, Hayden            CMAC/01   49.08 (14)   51.95 (21) 1:41.03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14  57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P6274224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Vipond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William            CMAC/01   50.71 (21)   51.43 (19) 1:42.14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15  53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P6486699 Graves,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MacAllister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CWSC/02   50.64 (20)   52.58 (22) 1:43.22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16  38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P6325869 Uyttendaele,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Xander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CMAC/01   49.92 (17)   53.50 (26) 1:43.42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17  42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P6272511 Coyne, Grant               CMAC/02   51.25 (23)   53.10 (23) 1:44.35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18  58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P6273214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Hultquist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Jack            CMAC/02   52.18 (28)   53.11 (24) 1:45.29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19  55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P6460678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Tiscornia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Alex P          CMAC/02   51.92 (25)   54.09 (28) 1:46.01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20  60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P6368251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Baldie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,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Jagger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     WPSC/02   52.93 (31)   53.84 (27) 1:46.77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21  49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P6419433 Wilkinson, Ben-martin      CMAC/02   50.01 (18)   57.20 (42) 1:47.21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22  66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P6486807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Alling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Parker             CMAC/02   54.63 (38)   53.36 (25) 1:47.99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23  54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P6364313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Niemann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Jacob A           CMAC/02   53.60 (33)   54.85 (31) 1:48.45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24  62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P6463911 Bovey, Ethan A             CMAC/02   52.81 (30)   55.68 (36) 1:48.49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25  45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P6438253 Smith, Sam                 WPSC/01   55.18 (41)   56.41 (40) 1:51.59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26  63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P6472062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Birkeland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Ryan            CMAC/02   55.12 (40)   57.46 (44) 1:52.58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27  50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P6433748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Tammen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Jonathan D         CMAC/01   57.45 (48) 1:00.73 (51) 1:58.18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28  65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P6412816 Bishop, John Gage          CMAC/02   57.78 (50) 1:00.77 (52) 1:58.55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DID NOT START 1st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RUN</w:t>
      </w:r>
      <w:proofErr w:type="gramEnd"/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31 P6219910 Anderson, Ethan            CMAC/01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41 P6479272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Futty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, Austin J            CMAC/02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52 P6465207 Balassanian,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Remi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  CMAC/01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DID NOT FINISH 1st RUN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47 P6356193 White, Tripp E             CMAC/02                49.22 (11)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34 P6354328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Ries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, Colin E              CMAC/01                48.62 (7)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36 P6318947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Schoening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>, Max             CMAC/01                48.91 (10)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10-02-13 / Crystal Mountain         LIST: NLM813               N1660     GM0 / 3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N1660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CMAC                                                           FEBRUARY 10, 2013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Crystal Mountain                                      PACIFIC NORTHWEST DIVISION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lastRenderedPageBreak/>
        <w:t xml:space="preserve">                                     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 U12           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9D0644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9D0644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9D0644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9D0644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DID NOT FINISH 2nd RUN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39 P6354085 Moe-Lange, Adam            CMAC/01   46.59 (7) 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 xml:space="preserve">     44 P6423060 Thiers, Michael            CMAC/01   51.13 (22)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10-02-13 / Crystal Mountain         LIST: NLM813               N1660     GM0 / 4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9D0644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9D0644" w:rsidRPr="009D0644" w:rsidRDefault="009D0644" w:rsidP="009D0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E82A24" w:rsidRPr="009D0644" w:rsidRDefault="00E82A24" w:rsidP="009D0644">
      <w:pPr>
        <w:rPr>
          <w:sz w:val="28"/>
        </w:rPr>
      </w:pPr>
      <w:bookmarkStart w:id="0" w:name="_GoBack"/>
      <w:bookmarkEnd w:id="0"/>
    </w:p>
    <w:sectPr w:rsidR="00E82A24" w:rsidRPr="009D0644" w:rsidSect="009D064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44"/>
    <w:rsid w:val="000E5363"/>
    <w:rsid w:val="009D0644"/>
    <w:rsid w:val="00E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</dc:creator>
  <cp:lastModifiedBy>CMAC</cp:lastModifiedBy>
  <cp:revision>1</cp:revision>
  <dcterms:created xsi:type="dcterms:W3CDTF">2013-02-11T15:39:00Z</dcterms:created>
  <dcterms:modified xsi:type="dcterms:W3CDTF">2013-02-11T15:43:00Z</dcterms:modified>
</cp:coreProperties>
</file>